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1112" w14:textId="741BF6C7" w:rsidR="007A4E04" w:rsidRDefault="007A4E04" w:rsidP="007A4E04">
      <w:pPr>
        <w:tabs>
          <w:tab w:val="left" w:pos="2160"/>
        </w:tabs>
        <w:rPr>
          <w:color w:val="3B5998"/>
          <w:lang w:val="en"/>
        </w:rPr>
      </w:pPr>
    </w:p>
    <w:p w14:paraId="74D4B002" w14:textId="6FD724E1" w:rsidR="007A4E04" w:rsidRDefault="007A4E04" w:rsidP="007A4E04">
      <w:pPr>
        <w:tabs>
          <w:tab w:val="left" w:pos="142"/>
        </w:tabs>
        <w:jc w:val="center"/>
        <w:rPr>
          <w:color w:val="3B5998"/>
          <w:lang w:val="en"/>
        </w:rPr>
      </w:pPr>
      <w:r>
        <w:rPr>
          <w:noProof/>
          <w:color w:val="0000FF"/>
          <w:lang w:val="en-US"/>
        </w:rPr>
        <w:drawing>
          <wp:inline distT="0" distB="0" distL="0" distR="0" wp14:anchorId="09DB5906" wp14:editId="3EF2EEA8">
            <wp:extent cx="1638935" cy="969010"/>
            <wp:effectExtent l="0" t="0" r="12065" b="0"/>
            <wp:docPr id="1" name="Picture 1" descr="Caradon Logo Coloured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don Logo Coloured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DDCD" w14:textId="20BBF6EE" w:rsidR="00F82ECE" w:rsidRDefault="00F82ECE" w:rsidP="00751B67">
      <w:pPr>
        <w:jc w:val="center"/>
      </w:pPr>
    </w:p>
    <w:p w14:paraId="3ABFE397" w14:textId="77777777" w:rsidR="007A4E04" w:rsidRDefault="007A4E04" w:rsidP="007A4E04"/>
    <w:p w14:paraId="2BAEBDDB" w14:textId="1F2FACA6" w:rsidR="007A4E04" w:rsidRPr="00245433" w:rsidRDefault="00824E69" w:rsidP="007A4E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SWIM ENGLAND /CLUB JOINING FEES 201</w:t>
      </w:r>
      <w:r w:rsidR="007A2C57">
        <w:rPr>
          <w:b/>
          <w:sz w:val="28"/>
          <w:szCs w:val="28"/>
          <w:u w:val="single"/>
        </w:rPr>
        <w:t>9</w:t>
      </w:r>
    </w:p>
    <w:tbl>
      <w:tblPr>
        <w:tblStyle w:val="TableGrid"/>
        <w:tblW w:w="6183" w:type="dxa"/>
        <w:jc w:val="center"/>
        <w:tblLook w:val="04A0" w:firstRow="1" w:lastRow="0" w:firstColumn="1" w:lastColumn="0" w:noHBand="0" w:noVBand="1"/>
      </w:tblPr>
      <w:tblGrid>
        <w:gridCol w:w="1108"/>
        <w:gridCol w:w="997"/>
        <w:gridCol w:w="870"/>
        <w:gridCol w:w="985"/>
        <w:gridCol w:w="1226"/>
        <w:gridCol w:w="997"/>
      </w:tblGrid>
      <w:tr w:rsidR="00824E69" w:rsidRPr="00245433" w14:paraId="39AF5B82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69C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D4311B4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C62B5F6" w14:textId="77777777" w:rsidR="00824E69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CAT</w:t>
            </w:r>
          </w:p>
          <w:p w14:paraId="11EB6A1F" w14:textId="77777777" w:rsidR="00824E69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2C12152" w14:textId="6D5621FC" w:rsidR="00824E69" w:rsidRPr="00245433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687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10AFF41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6284424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ASA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0314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E8E07A9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1CB14F0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SWR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C48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9C8B863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6EEF867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CCASA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8A6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31C253C4" w14:textId="7FD830CB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  <w:p w14:paraId="70394F23" w14:textId="5799ACEE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ANNUAL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09C9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7145542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19DE7BA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TOTAL</w:t>
            </w:r>
          </w:p>
        </w:tc>
      </w:tr>
      <w:tr w:rsidR="00824E69" w:rsidRPr="00245433" w14:paraId="6B9716D3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969E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403043C" w14:textId="77777777" w:rsidR="00824E69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7565994" w14:textId="7F10BE33" w:rsidR="00824E69" w:rsidRPr="00245433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E1F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6B743F4" w14:textId="57F7CCFC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£9.</w:t>
            </w:r>
            <w:r w:rsidR="007A2C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11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B6C288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£2.90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CF9C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519B8C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8AC3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747DD8" w14:textId="4742E193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</w:t>
            </w:r>
            <w:r>
              <w:rPr>
                <w:sz w:val="28"/>
                <w:szCs w:val="28"/>
              </w:rPr>
              <w:t>5.</w:t>
            </w:r>
            <w:r w:rsidR="007A2C57">
              <w:rPr>
                <w:sz w:val="28"/>
                <w:szCs w:val="28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7EF3" w14:textId="77777777" w:rsidR="007A2C57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0C886E" w14:textId="5B8AFF14" w:rsidR="00824E69" w:rsidRPr="00245433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£29.00</w:t>
            </w:r>
          </w:p>
        </w:tc>
      </w:tr>
      <w:tr w:rsidR="00824E69" w:rsidRPr="00245433" w14:paraId="7F95A09E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C0D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1CF920A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2</w:t>
            </w:r>
          </w:p>
          <w:p w14:paraId="1E537AB1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93C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3968A48" w14:textId="2BFB7CB3" w:rsidR="00824E69" w:rsidRPr="00245433" w:rsidRDefault="00BE150C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£26</w:t>
            </w:r>
            <w:r w:rsidR="007A2C57">
              <w:rPr>
                <w:sz w:val="28"/>
                <w:szCs w:val="28"/>
              </w:rPr>
              <w:t>.75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987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43A58D" w14:textId="00FA236C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£3.</w:t>
            </w:r>
            <w:r w:rsidR="007A2C57">
              <w:rPr>
                <w:sz w:val="28"/>
                <w:szCs w:val="28"/>
              </w:rPr>
              <w:t>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4A5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32F14E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8C7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048A9C9" w14:textId="563022A5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£15.</w:t>
            </w:r>
            <w:r w:rsidR="007A2C57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B1E4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EA6461C" w14:textId="2AA4EF3C" w:rsidR="007A2C57" w:rsidRPr="00245433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£47.00</w:t>
            </w:r>
          </w:p>
        </w:tc>
      </w:tr>
      <w:tr w:rsidR="00824E69" w:rsidRPr="00245433" w14:paraId="4E9F313A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28D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4033429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3</w:t>
            </w:r>
          </w:p>
          <w:p w14:paraId="2A3FC36A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A09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387047" w14:textId="203A2EBA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£5.1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FBF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384B87" w14:textId="3923F91F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027B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DB65E12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B1F2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AF36453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51B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65C747C" w14:textId="12DA7C2E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£8.</w:t>
            </w:r>
            <w:r>
              <w:rPr>
                <w:sz w:val="28"/>
                <w:szCs w:val="28"/>
              </w:rPr>
              <w:t>2</w:t>
            </w:r>
            <w:r w:rsidRPr="00245433">
              <w:rPr>
                <w:sz w:val="28"/>
                <w:szCs w:val="28"/>
              </w:rPr>
              <w:t>0</w:t>
            </w:r>
          </w:p>
        </w:tc>
      </w:tr>
    </w:tbl>
    <w:p w14:paraId="4C306AA4" w14:textId="77777777" w:rsidR="00F82ECE" w:rsidRPr="00245433" w:rsidRDefault="00F82ECE" w:rsidP="00F82ECE">
      <w:pPr>
        <w:rPr>
          <w:sz w:val="28"/>
          <w:szCs w:val="28"/>
        </w:rPr>
      </w:pPr>
    </w:p>
    <w:p w14:paraId="7877F6FB" w14:textId="7A8E8373" w:rsidR="00F82ECE" w:rsidRPr="00796130" w:rsidRDefault="00F82ECE" w:rsidP="00796130">
      <w:pPr>
        <w:jc w:val="both"/>
        <w:rPr>
          <w:sz w:val="28"/>
          <w:szCs w:val="28"/>
        </w:rPr>
      </w:pPr>
      <w:r w:rsidRPr="00796130">
        <w:rPr>
          <w:b/>
          <w:sz w:val="28"/>
          <w:szCs w:val="28"/>
          <w:u w:val="single"/>
        </w:rPr>
        <w:t>Category 1</w:t>
      </w:r>
      <w:r w:rsidRPr="00796130">
        <w:rPr>
          <w:sz w:val="28"/>
          <w:szCs w:val="28"/>
        </w:rPr>
        <w:t xml:space="preserve"> – Swimmers under the a</w:t>
      </w:r>
      <w:r w:rsidR="00824E69" w:rsidRPr="00796130">
        <w:rPr>
          <w:sz w:val="28"/>
          <w:szCs w:val="28"/>
        </w:rPr>
        <w:t xml:space="preserve">ge of 9 who do not take part in any </w:t>
      </w:r>
      <w:r w:rsidRPr="00796130">
        <w:rPr>
          <w:sz w:val="28"/>
          <w:szCs w:val="28"/>
        </w:rPr>
        <w:t>competition.</w:t>
      </w:r>
    </w:p>
    <w:p w14:paraId="2D4B007C" w14:textId="6D66A42B" w:rsidR="00F82ECE" w:rsidRPr="00796130" w:rsidRDefault="00F82ECE" w:rsidP="00796130">
      <w:pPr>
        <w:jc w:val="both"/>
        <w:rPr>
          <w:sz w:val="28"/>
          <w:szCs w:val="28"/>
        </w:rPr>
      </w:pPr>
      <w:r w:rsidRPr="00796130">
        <w:rPr>
          <w:b/>
          <w:sz w:val="28"/>
          <w:szCs w:val="28"/>
          <w:u w:val="single"/>
        </w:rPr>
        <w:t>Category 2</w:t>
      </w:r>
      <w:r w:rsidRPr="00796130">
        <w:rPr>
          <w:sz w:val="28"/>
          <w:szCs w:val="28"/>
        </w:rPr>
        <w:t xml:space="preserve"> – Swimmers aged 9 and over tha</w:t>
      </w:r>
      <w:r w:rsidR="00245433" w:rsidRPr="00796130">
        <w:rPr>
          <w:sz w:val="28"/>
          <w:szCs w:val="28"/>
        </w:rPr>
        <w:t>t take pa</w:t>
      </w:r>
      <w:r w:rsidR="00796130">
        <w:rPr>
          <w:sz w:val="28"/>
          <w:szCs w:val="28"/>
        </w:rPr>
        <w:t>rt in competitions. This is the</w:t>
      </w:r>
      <w:r w:rsidRPr="00796130">
        <w:rPr>
          <w:sz w:val="28"/>
          <w:szCs w:val="28"/>
        </w:rPr>
        <w:t xml:space="preserve"> majority of the Club membership.</w:t>
      </w:r>
    </w:p>
    <w:p w14:paraId="727A7493" w14:textId="57F93D97" w:rsidR="00796130" w:rsidRDefault="00F82ECE" w:rsidP="00796130">
      <w:pPr>
        <w:jc w:val="both"/>
        <w:rPr>
          <w:sz w:val="28"/>
          <w:szCs w:val="28"/>
        </w:rPr>
      </w:pPr>
      <w:r w:rsidRPr="00796130">
        <w:rPr>
          <w:b/>
          <w:sz w:val="28"/>
          <w:szCs w:val="28"/>
          <w:u w:val="single"/>
        </w:rPr>
        <w:t>Category 3</w:t>
      </w:r>
      <w:r w:rsidRPr="00796130">
        <w:rPr>
          <w:sz w:val="28"/>
          <w:szCs w:val="28"/>
        </w:rPr>
        <w:t xml:space="preserve"> – Coaches and or volunteers who help towards the running of the Club.</w:t>
      </w:r>
    </w:p>
    <w:p w14:paraId="0FBC9D67" w14:textId="77777777" w:rsidR="00796130" w:rsidRPr="00796130" w:rsidRDefault="00796130" w:rsidP="00796130">
      <w:pPr>
        <w:jc w:val="both"/>
        <w:rPr>
          <w:sz w:val="28"/>
          <w:szCs w:val="28"/>
        </w:rPr>
      </w:pPr>
    </w:p>
    <w:p w14:paraId="36C1A580" w14:textId="0BB275B5" w:rsidR="00824E69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  <w:r>
        <w:rPr>
          <w:rFonts w:cs="Helvetica"/>
          <w:sz w:val="28"/>
          <w:szCs w:val="28"/>
          <w:lang w:val="en-US"/>
        </w:rPr>
        <w:t>Listed above are the Swim England and Club Membership Fees for 201</w:t>
      </w:r>
      <w:r w:rsidR="007A2C57">
        <w:rPr>
          <w:rFonts w:cs="Helvetica"/>
          <w:sz w:val="28"/>
          <w:szCs w:val="28"/>
          <w:lang w:val="en-US"/>
        </w:rPr>
        <w:t>9</w:t>
      </w:r>
      <w:r>
        <w:rPr>
          <w:rFonts w:cs="Helvetica"/>
          <w:sz w:val="28"/>
          <w:szCs w:val="28"/>
          <w:lang w:val="en-US"/>
        </w:rPr>
        <w:t xml:space="preserve"> due for the period 1</w:t>
      </w:r>
      <w:r w:rsidRPr="00796130">
        <w:rPr>
          <w:rFonts w:cs="Helvetica"/>
          <w:sz w:val="28"/>
          <w:szCs w:val="28"/>
          <w:vertAlign w:val="superscript"/>
          <w:lang w:val="en-US"/>
        </w:rPr>
        <w:t>st</w:t>
      </w:r>
      <w:r>
        <w:rPr>
          <w:rFonts w:cs="Helvetica"/>
          <w:sz w:val="28"/>
          <w:szCs w:val="28"/>
          <w:lang w:val="en-US"/>
        </w:rPr>
        <w:t xml:space="preserve"> January 201</w:t>
      </w:r>
      <w:r w:rsidR="007A2C57">
        <w:rPr>
          <w:rFonts w:cs="Helvetica"/>
          <w:sz w:val="28"/>
          <w:szCs w:val="28"/>
          <w:lang w:val="en-US"/>
        </w:rPr>
        <w:t>9</w:t>
      </w:r>
      <w:r>
        <w:rPr>
          <w:rFonts w:cs="Helvetica"/>
          <w:sz w:val="28"/>
          <w:szCs w:val="28"/>
          <w:lang w:val="en-US"/>
        </w:rPr>
        <w:t xml:space="preserve"> – 31</w:t>
      </w:r>
      <w:r w:rsidRPr="00796130">
        <w:rPr>
          <w:rFonts w:cs="Helvetica"/>
          <w:sz w:val="28"/>
          <w:szCs w:val="28"/>
          <w:vertAlign w:val="superscript"/>
          <w:lang w:val="en-US"/>
        </w:rPr>
        <w:t>st</w:t>
      </w:r>
      <w:r>
        <w:rPr>
          <w:rFonts w:cs="Helvetica"/>
          <w:sz w:val="28"/>
          <w:szCs w:val="28"/>
          <w:lang w:val="en-US"/>
        </w:rPr>
        <w:t xml:space="preserve"> December 201.</w:t>
      </w:r>
    </w:p>
    <w:p w14:paraId="24CC7A96" w14:textId="77777777" w:rsidR="00796130" w:rsidRPr="00796130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</w:p>
    <w:p w14:paraId="43D1726B" w14:textId="3F41D449" w:rsidR="00824E69" w:rsidRPr="00796130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  <w:r w:rsidRPr="00796130">
        <w:rPr>
          <w:rFonts w:cs="Helvetica"/>
          <w:sz w:val="28"/>
          <w:szCs w:val="28"/>
          <w:u w:val="single"/>
          <w:lang w:val="en-US"/>
        </w:rPr>
        <w:t>Payment is due by 31/1/1</w:t>
      </w:r>
      <w:r w:rsidR="007A2C57">
        <w:rPr>
          <w:rFonts w:cs="Helvetica"/>
          <w:sz w:val="28"/>
          <w:szCs w:val="28"/>
          <w:u w:val="single"/>
          <w:lang w:val="en-US"/>
        </w:rPr>
        <w:t>9</w:t>
      </w:r>
      <w:bookmarkStart w:id="0" w:name="_GoBack"/>
      <w:bookmarkEnd w:id="0"/>
      <w:r w:rsidRPr="00796130">
        <w:rPr>
          <w:rFonts w:cs="Helvetica"/>
          <w:sz w:val="28"/>
          <w:szCs w:val="28"/>
          <w:u w:val="single"/>
          <w:lang w:val="en-US"/>
        </w:rPr>
        <w:t>.</w:t>
      </w:r>
      <w:r>
        <w:rPr>
          <w:rFonts w:cs="Helvetica"/>
          <w:sz w:val="28"/>
          <w:szCs w:val="28"/>
          <w:lang w:val="en-US"/>
        </w:rPr>
        <w:t xml:space="preserve"> Our preferred method of payment is by BACS direct into our account. P</w:t>
      </w:r>
      <w:r w:rsidR="00824E69" w:rsidRPr="00796130">
        <w:rPr>
          <w:rFonts w:cs="Helvetica"/>
          <w:sz w:val="28"/>
          <w:szCs w:val="28"/>
          <w:lang w:val="en-US"/>
        </w:rPr>
        <w:t>lease make a reference to 'ASA Fees' and surname.</w:t>
      </w:r>
    </w:p>
    <w:p w14:paraId="1E7800AB" w14:textId="77777777" w:rsidR="00F82ECE" w:rsidRDefault="00F82ECE"/>
    <w:p w14:paraId="7CBE5265" w14:textId="77777777" w:rsidR="00F82ECE" w:rsidRDefault="00F82ECE"/>
    <w:p w14:paraId="127D12CA" w14:textId="77777777" w:rsidR="00F82ECE" w:rsidRDefault="00F82ECE"/>
    <w:sectPr w:rsidR="00F82ECE" w:rsidSect="0079613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CE"/>
    <w:rsid w:val="00245433"/>
    <w:rsid w:val="00692655"/>
    <w:rsid w:val="00751B67"/>
    <w:rsid w:val="00796130"/>
    <w:rsid w:val="007A2C57"/>
    <w:rsid w:val="007A4E04"/>
    <w:rsid w:val="00824E69"/>
    <w:rsid w:val="00974371"/>
    <w:rsid w:val="00A62E2C"/>
    <w:rsid w:val="00B7696B"/>
    <w:rsid w:val="00BE150C"/>
    <w:rsid w:val="00C24F62"/>
    <w:rsid w:val="00F55EA0"/>
    <w:rsid w:val="00F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68651"/>
  <w15:docId w15:val="{779A897F-47E6-044D-B615-450C362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localhost/Volumes/USB%20DISK/http://www.caradon-swimming.org.uk/communities/7/004/012/725/347/images/4612178691_189x11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aradon-swimming.org.uk/home/458533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McWhinnie</dc:creator>
  <cp:keywords/>
  <dc:description/>
  <cp:lastModifiedBy>Microsoft Office User</cp:lastModifiedBy>
  <cp:revision>3</cp:revision>
  <cp:lastPrinted>2018-11-15T07:58:00Z</cp:lastPrinted>
  <dcterms:created xsi:type="dcterms:W3CDTF">2018-11-15T07:57:00Z</dcterms:created>
  <dcterms:modified xsi:type="dcterms:W3CDTF">2018-11-15T09:41:00Z</dcterms:modified>
</cp:coreProperties>
</file>